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1D4C" w14:textId="77777777" w:rsidR="004348FD" w:rsidRDefault="004348FD" w:rsidP="004348FD">
      <w:pPr>
        <w:spacing w:line="252" w:lineRule="auto"/>
        <w:jc w:val="center"/>
        <w:rPr>
          <w:rFonts w:ascii="Times New Roman" w:hAnsi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/>
          <w:b/>
          <w:bCs/>
          <w:sz w:val="36"/>
          <w:szCs w:val="36"/>
          <w14:ligatures w14:val="none"/>
        </w:rPr>
        <w:t>Matematyka Na Każdy Dzień</w:t>
      </w:r>
    </w:p>
    <w:p w14:paraId="2E00B032" w14:textId="52FA810D" w:rsidR="004348FD" w:rsidRDefault="004348FD" w:rsidP="004348FD">
      <w:pPr>
        <w:spacing w:line="252" w:lineRule="auto"/>
        <w:jc w:val="center"/>
        <w:rPr>
          <w:rFonts w:ascii="Times New Roman" w:hAnsi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/>
          <w:b/>
          <w:bCs/>
          <w:sz w:val="36"/>
          <w:szCs w:val="36"/>
          <w14:ligatures w14:val="none"/>
        </w:rPr>
        <w:t xml:space="preserve">Tydzień </w:t>
      </w:r>
      <w:r>
        <w:rPr>
          <w:rFonts w:ascii="Times New Roman" w:hAnsi="Times New Roman"/>
          <w:b/>
          <w:bCs/>
          <w:sz w:val="36"/>
          <w:szCs w:val="36"/>
          <w14:ligatures w14:val="none"/>
        </w:rPr>
        <w:t>3</w:t>
      </w:r>
      <w:r>
        <w:rPr>
          <w:rFonts w:ascii="Times New Roman" w:hAnsi="Times New Roman"/>
          <w:b/>
          <w:bCs/>
          <w:sz w:val="36"/>
          <w:szCs w:val="36"/>
          <w14:ligatures w14:val="none"/>
        </w:rPr>
        <w:t xml:space="preserve">: </w:t>
      </w:r>
      <w:r>
        <w:rPr>
          <w:rFonts w:ascii="Times New Roman" w:hAnsi="Times New Roman"/>
          <w:b/>
          <w:bCs/>
          <w:sz w:val="36"/>
          <w:szCs w:val="36"/>
          <w14:ligatures w14:val="none"/>
        </w:rPr>
        <w:t>3</w:t>
      </w:r>
      <w:r>
        <w:rPr>
          <w:rFonts w:ascii="Times New Roman" w:hAnsi="Times New Roman"/>
          <w:b/>
          <w:bCs/>
          <w:sz w:val="36"/>
          <w:szCs w:val="36"/>
          <w14:ligatures w14:val="none"/>
        </w:rPr>
        <w:t>-</w:t>
      </w:r>
      <w:r>
        <w:rPr>
          <w:rFonts w:ascii="Times New Roman" w:hAnsi="Times New Roman"/>
          <w:b/>
          <w:bCs/>
          <w:sz w:val="36"/>
          <w:szCs w:val="36"/>
          <w14:ligatures w14:val="none"/>
        </w:rPr>
        <w:t>7</w:t>
      </w:r>
      <w:r>
        <w:rPr>
          <w:rFonts w:ascii="Times New Roman" w:hAnsi="Times New Roman"/>
          <w:b/>
          <w:bCs/>
          <w:sz w:val="36"/>
          <w:szCs w:val="36"/>
          <w14:ligatures w14:val="none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  <w14:ligatures w14:val="none"/>
        </w:rPr>
        <w:t>luty</w:t>
      </w:r>
      <w:r>
        <w:rPr>
          <w:rFonts w:ascii="Times New Roman" w:hAnsi="Times New Roman"/>
          <w:b/>
          <w:bCs/>
          <w:sz w:val="36"/>
          <w:szCs w:val="36"/>
          <w14:ligatures w14:val="none"/>
        </w:rPr>
        <w:t xml:space="preserve"> 2025 r.</w:t>
      </w:r>
    </w:p>
    <w:p w14:paraId="6B7441DB" w14:textId="7B3AAE03" w:rsidR="004348FD" w:rsidRDefault="004348FD" w:rsidP="004348FD">
      <w:pPr>
        <w:spacing w:line="252" w:lineRule="auto"/>
        <w:jc w:val="center"/>
        <w:rPr>
          <w:rFonts w:ascii="Times New Roman" w:hAnsi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/>
          <w:b/>
          <w:bCs/>
          <w:sz w:val="36"/>
          <w:szCs w:val="36"/>
          <w14:ligatures w14:val="none"/>
        </w:rPr>
        <w:t xml:space="preserve">Zestaw </w:t>
      </w:r>
      <w:r>
        <w:rPr>
          <w:rFonts w:ascii="Times New Roman" w:hAnsi="Times New Roman"/>
          <w:b/>
          <w:bCs/>
          <w:sz w:val="36"/>
          <w:szCs w:val="36"/>
          <w14:ligatures w14:val="none"/>
        </w:rPr>
        <w:t>3</w:t>
      </w:r>
      <w:r>
        <w:rPr>
          <w:rFonts w:ascii="Times New Roman" w:hAnsi="Times New Roman"/>
          <w:b/>
          <w:bCs/>
          <w:sz w:val="36"/>
          <w:szCs w:val="36"/>
          <w14:ligatures w14:val="none"/>
        </w:rPr>
        <w:t xml:space="preserve"> kl. 6</w:t>
      </w:r>
    </w:p>
    <w:p w14:paraId="660F6AA3" w14:textId="77777777" w:rsidR="004348FD" w:rsidRDefault="004348FD" w:rsidP="004348FD">
      <w:pPr>
        <w:spacing w:line="252" w:lineRule="auto"/>
        <w:jc w:val="center"/>
        <w:rPr>
          <w:rFonts w:ascii="Times New Roman" w:hAnsi="Times New Roman"/>
          <w:b/>
          <w:bCs/>
          <w:sz w:val="36"/>
          <w:szCs w:val="36"/>
          <w14:ligatures w14:val="none"/>
        </w:rPr>
      </w:pPr>
    </w:p>
    <w:p w14:paraId="787AE79F" w14:textId="77777777" w:rsidR="004348FD" w:rsidRDefault="004348FD" w:rsidP="004348FD">
      <w:pPr>
        <w:spacing w:line="252" w:lineRule="auto"/>
        <w:jc w:val="center"/>
        <w:rPr>
          <w:rFonts w:ascii="Times New Roman" w:hAnsi="Times New Roman"/>
          <w:b/>
          <w:bCs/>
          <w:sz w:val="36"/>
          <w:szCs w:val="36"/>
          <w14:ligatures w14:val="none"/>
        </w:rPr>
      </w:pPr>
    </w:p>
    <w:p w14:paraId="1E14BAFF" w14:textId="77777777" w:rsidR="004348FD" w:rsidRDefault="004348FD" w:rsidP="004348FD">
      <w:pPr>
        <w:spacing w:line="252" w:lineRule="auto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14:ligatures w14:val="none"/>
        </w:rPr>
        <w:t>Zad. 1</w:t>
      </w:r>
    </w:p>
    <w:p w14:paraId="662CC47A" w14:textId="7092BAF4" w:rsidR="001D7D96" w:rsidRPr="001D7D96" w:rsidRDefault="001D7D96" w:rsidP="004348FD">
      <w:pPr>
        <w:spacing w:line="252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Ryba miecznik może pokonać odległość 200 km w czasie 2 godzin. Z jaką średnią prędkością pokonuje  tę odległość?</w:t>
      </w:r>
    </w:p>
    <w:p w14:paraId="3DD5AB58" w14:textId="77777777" w:rsidR="004348FD" w:rsidRDefault="004348FD" w:rsidP="004348FD">
      <w:pPr>
        <w:spacing w:line="252" w:lineRule="auto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14:ligatures w14:val="none"/>
        </w:rPr>
        <w:t xml:space="preserve">Zad 2 </w:t>
      </w:r>
    </w:p>
    <w:p w14:paraId="6B216D2B" w14:textId="007A174A" w:rsidR="004348FD" w:rsidRPr="004348FD" w:rsidRDefault="004348FD" w:rsidP="004348FD">
      <w:pPr>
        <w:spacing w:line="252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Jaka to liczba, </w:t>
      </w:r>
      <w:r w:rsidRPr="004348FD">
        <w:rPr>
          <w:rFonts w:ascii="Times New Roman" w:hAnsi="Times New Roman"/>
          <w:sz w:val="28"/>
          <w:szCs w:val="28"/>
          <w14:ligatures w14:val="none"/>
        </w:rPr>
        <w:t>która jest mniejsza o 1,1 od ilorazu tej liczby przez 1,1?</w:t>
      </w:r>
    </w:p>
    <w:p w14:paraId="31C5A133" w14:textId="77777777" w:rsidR="004348FD" w:rsidRDefault="004348FD" w:rsidP="004348FD">
      <w:pPr>
        <w:spacing w:line="252" w:lineRule="auto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14:ligatures w14:val="none"/>
        </w:rPr>
        <w:t>Zad. 3</w:t>
      </w:r>
    </w:p>
    <w:p w14:paraId="536811F9" w14:textId="2990415D" w:rsidR="001D7D96" w:rsidRPr="001D7D96" w:rsidRDefault="001D7D96" w:rsidP="004348FD">
      <w:pPr>
        <w:spacing w:line="252" w:lineRule="auto"/>
        <w:rPr>
          <w:rFonts w:ascii="Times New Roman" w:hAnsi="Times New Roman"/>
          <w:sz w:val="28"/>
          <w:szCs w:val="28"/>
          <w14:ligatures w14:val="none"/>
        </w:rPr>
      </w:pPr>
      <w:r w:rsidRPr="001D7D96">
        <w:rPr>
          <w:rFonts w:ascii="Times New Roman" w:hAnsi="Times New Roman"/>
          <w:sz w:val="28"/>
          <w:szCs w:val="28"/>
          <w14:ligatures w14:val="none"/>
        </w:rPr>
        <w:t>W trapezie ABCD podstawa AB ma 10 cm, podstawa CD ma 5 cm. Wysokość trapezu wynosi 6 cm. Oblicz pole trójkąta ACD.</w:t>
      </w:r>
    </w:p>
    <w:p w14:paraId="16D61BFF" w14:textId="77777777" w:rsidR="004348FD" w:rsidRDefault="004348FD" w:rsidP="004348FD">
      <w:pPr>
        <w:spacing w:line="252" w:lineRule="auto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14:ligatures w14:val="none"/>
        </w:rPr>
        <w:t xml:space="preserve">Zad. 4 </w:t>
      </w:r>
    </w:p>
    <w:p w14:paraId="1E264A0E" w14:textId="3024748A" w:rsidR="004348FD" w:rsidRDefault="001D7D96" w:rsidP="004348FD">
      <w:pPr>
        <w:spacing w:line="252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W skarbonce jest x złotych. Ustal, ile złotych będzie w skarbonce, gdy:</w:t>
      </w:r>
    </w:p>
    <w:p w14:paraId="3090D972" w14:textId="0DBBB529" w:rsidR="001D7D96" w:rsidRDefault="001D7D96" w:rsidP="001D7D96">
      <w:pPr>
        <w:pStyle w:val="Akapitzlist"/>
        <w:numPr>
          <w:ilvl w:val="0"/>
          <w:numId w:val="1"/>
        </w:numPr>
        <w:spacing w:line="252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Wrzucimy do niej 10 zł</w:t>
      </w:r>
    </w:p>
    <w:p w14:paraId="23B55251" w14:textId="67CA47CC" w:rsidR="001D7D96" w:rsidRPr="001D7D96" w:rsidRDefault="001D7D96" w:rsidP="001D7D96">
      <w:pPr>
        <w:pStyle w:val="Akapitzlist"/>
        <w:numPr>
          <w:ilvl w:val="0"/>
          <w:numId w:val="1"/>
        </w:numPr>
        <w:spacing w:line="252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Wyjmiemy z niej 20 zł</w:t>
      </w:r>
    </w:p>
    <w:p w14:paraId="3DF3D021" w14:textId="77777777" w:rsidR="004348FD" w:rsidRDefault="004348FD" w:rsidP="004348FD">
      <w:pPr>
        <w:spacing w:line="252" w:lineRule="auto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14:ligatures w14:val="none"/>
        </w:rPr>
        <w:t xml:space="preserve">Zad. 5. </w:t>
      </w:r>
    </w:p>
    <w:p w14:paraId="6AB23AF3" w14:textId="518D1B36" w:rsidR="004348FD" w:rsidRDefault="004348FD" w:rsidP="004348FD">
      <w:pPr>
        <w:spacing w:line="252" w:lineRule="auto"/>
        <w:rPr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Krążek hokejowy i dwie piłki do krykieta ważą 48 dag. Krążek hokejowy i 10 piłek do gry w lacrosse ważą 161,2 dag. Piłka do krykieta i krążek hokejowy ważą 32,1 dag.  Ile waży piłka do gry w lacrosse?</w:t>
      </w:r>
    </w:p>
    <w:p w14:paraId="528C7F40" w14:textId="77777777" w:rsidR="004348FD" w:rsidRDefault="004348FD" w:rsidP="004348FD">
      <w:pPr>
        <w:spacing w:line="254" w:lineRule="auto"/>
      </w:pPr>
    </w:p>
    <w:p w14:paraId="3127B4E2" w14:textId="77777777" w:rsidR="00C92FF1" w:rsidRDefault="00C92FF1"/>
    <w:sectPr w:rsidR="00C92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02612"/>
    <w:multiLevelType w:val="hybridMultilevel"/>
    <w:tmpl w:val="10F845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0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FD"/>
    <w:rsid w:val="001D7D96"/>
    <w:rsid w:val="0032124E"/>
    <w:rsid w:val="004348FD"/>
    <w:rsid w:val="00AA1794"/>
    <w:rsid w:val="00C92FF1"/>
    <w:rsid w:val="00EC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C16A"/>
  <w15:chartTrackingRefBased/>
  <w15:docId w15:val="{08BC775D-BDEA-46DA-9AD6-3A42E7FF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8FD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48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8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8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8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8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8F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8F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8F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8F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8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8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8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8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8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8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8FD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8FD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8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8F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4348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8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8F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348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9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Wołos</dc:creator>
  <cp:keywords/>
  <dc:description/>
  <cp:lastModifiedBy>Marcin Wołos</cp:lastModifiedBy>
  <cp:revision>1</cp:revision>
  <dcterms:created xsi:type="dcterms:W3CDTF">2025-01-25T12:24:00Z</dcterms:created>
  <dcterms:modified xsi:type="dcterms:W3CDTF">2025-01-25T12:39:00Z</dcterms:modified>
</cp:coreProperties>
</file>